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78" w:rsidRPr="007E4F52" w:rsidRDefault="00984388">
      <w:pPr>
        <w:spacing w:after="0" w:line="240" w:lineRule="auto"/>
        <w:ind w:left="421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4F52">
        <w:rPr>
          <w:rFonts w:ascii="Times New Roman" w:eastAsia="Times New Roman" w:hAnsi="Times New Roman" w:cs="Times New Roman"/>
          <w:color w:val="000000"/>
          <w:sz w:val="26"/>
          <w:szCs w:val="26"/>
        </w:rPr>
        <w:t>СПРАВКА</w:t>
      </w:r>
    </w:p>
    <w:p w:rsidR="00A31478" w:rsidRPr="007E4F52" w:rsidRDefault="00984388">
      <w:pPr>
        <w:spacing w:after="0" w:line="241" w:lineRule="auto"/>
        <w:ind w:left="1174" w:right="135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E4F52">
        <w:rPr>
          <w:rFonts w:ascii="Times New Roman" w:eastAsia="Times New Roman" w:hAnsi="Times New Roman" w:cs="Times New Roman"/>
          <w:color w:val="000000"/>
          <w:sz w:val="26"/>
          <w:szCs w:val="26"/>
        </w:rPr>
        <w:t>о цитиру</w:t>
      </w:r>
      <w:r w:rsidRPr="007E4F5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E4F52">
        <w:rPr>
          <w:rFonts w:ascii="Times New Roman" w:eastAsia="Times New Roman" w:hAnsi="Times New Roman" w:cs="Times New Roman"/>
          <w:color w:val="000000"/>
          <w:sz w:val="26"/>
          <w:szCs w:val="26"/>
        </w:rPr>
        <w:t>мости публ</w:t>
      </w:r>
      <w:r w:rsidRPr="007E4F5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7E4F52">
        <w:rPr>
          <w:rFonts w:ascii="Times New Roman" w:eastAsia="Times New Roman" w:hAnsi="Times New Roman" w:cs="Times New Roman"/>
          <w:color w:val="000000"/>
          <w:sz w:val="26"/>
          <w:szCs w:val="26"/>
        </w:rPr>
        <w:t>кац</w:t>
      </w:r>
      <w:r w:rsidRPr="007E4F5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7E4F52">
        <w:rPr>
          <w:rFonts w:ascii="Times New Roman" w:eastAsia="Times New Roman" w:hAnsi="Times New Roman" w:cs="Times New Roman"/>
          <w:color w:val="000000"/>
          <w:sz w:val="26"/>
          <w:szCs w:val="26"/>
        </w:rPr>
        <w:t>й ____________________________________________________, ФИО</w:t>
      </w:r>
      <w:r w:rsidRPr="007E4F5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7E4F52">
        <w:rPr>
          <w:rFonts w:ascii="Times New Roman" w:eastAsia="Times New Roman" w:hAnsi="Times New Roman" w:cs="Times New Roman"/>
          <w:color w:val="000000"/>
          <w:sz w:val="26"/>
          <w:szCs w:val="26"/>
        </w:rPr>
        <w:t>в роди</w:t>
      </w:r>
      <w:r w:rsidRPr="007E4F5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7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ельном </w:t>
      </w:r>
      <w:r w:rsidRPr="007E4F5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7E4F52">
        <w:rPr>
          <w:rFonts w:ascii="Times New Roman" w:eastAsia="Times New Roman" w:hAnsi="Times New Roman" w:cs="Times New Roman"/>
          <w:color w:val="000000"/>
          <w:sz w:val="26"/>
          <w:szCs w:val="26"/>
        </w:rPr>
        <w:t>аде</w:t>
      </w:r>
      <w:r w:rsidRPr="007E4F5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 w:rsidRPr="007E4F5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</w:p>
    <w:p w:rsidR="00A31478" w:rsidRPr="007E4F52" w:rsidRDefault="00984388">
      <w:pPr>
        <w:spacing w:after="0" w:line="240" w:lineRule="auto"/>
        <w:ind w:left="1865" w:right="204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7E4F52">
        <w:rPr>
          <w:rFonts w:ascii="Times New Roman" w:eastAsia="Times New Roman" w:hAnsi="Times New Roman" w:cs="Times New Roman"/>
          <w:color w:val="000000"/>
          <w:sz w:val="26"/>
          <w:szCs w:val="26"/>
        </w:rPr>
        <w:t>индек</w:t>
      </w:r>
      <w:r w:rsidRPr="007E4F5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ируемых в </w:t>
      </w:r>
      <w:r w:rsidRPr="007E4F5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7E4F52">
        <w:rPr>
          <w:rFonts w:ascii="Times New Roman" w:eastAsia="Times New Roman" w:hAnsi="Times New Roman" w:cs="Times New Roman"/>
          <w:color w:val="000000"/>
          <w:sz w:val="26"/>
          <w:szCs w:val="26"/>
        </w:rPr>
        <w:t>нформац</w:t>
      </w:r>
      <w:r w:rsidRPr="007E4F5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7E4F52">
        <w:rPr>
          <w:rFonts w:ascii="Times New Roman" w:eastAsia="Times New Roman" w:hAnsi="Times New Roman" w:cs="Times New Roman"/>
          <w:color w:val="000000"/>
          <w:sz w:val="26"/>
          <w:szCs w:val="26"/>
        </w:rPr>
        <w:t>онно-ан</w:t>
      </w:r>
      <w:r w:rsidRPr="007E4F5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E4F52">
        <w:rPr>
          <w:rFonts w:ascii="Times New Roman" w:eastAsia="Times New Roman" w:hAnsi="Times New Roman" w:cs="Times New Roman"/>
          <w:color w:val="000000"/>
          <w:sz w:val="26"/>
          <w:szCs w:val="26"/>
        </w:rPr>
        <w:t>литич</w:t>
      </w:r>
      <w:r w:rsidRPr="007E4F5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E4F52">
        <w:rPr>
          <w:rFonts w:ascii="Times New Roman" w:eastAsia="Times New Roman" w:hAnsi="Times New Roman" w:cs="Times New Roman"/>
          <w:color w:val="000000"/>
          <w:sz w:val="26"/>
          <w:szCs w:val="26"/>
        </w:rPr>
        <w:t>ских сист</w:t>
      </w:r>
      <w:r w:rsidRPr="007E4F5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E4F52">
        <w:rPr>
          <w:rFonts w:ascii="Times New Roman" w:eastAsia="Times New Roman" w:hAnsi="Times New Roman" w:cs="Times New Roman"/>
          <w:color w:val="000000"/>
          <w:sz w:val="26"/>
          <w:szCs w:val="26"/>
        </w:rPr>
        <w:t>мах нау</w:t>
      </w:r>
      <w:r w:rsidRPr="007E4F5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7E4F52">
        <w:rPr>
          <w:rFonts w:ascii="Times New Roman" w:eastAsia="Times New Roman" w:hAnsi="Times New Roman" w:cs="Times New Roman"/>
          <w:color w:val="000000"/>
          <w:sz w:val="26"/>
          <w:szCs w:val="26"/>
        </w:rPr>
        <w:t>ного ци</w:t>
      </w:r>
      <w:r w:rsidRPr="007E4F5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7E4F52"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ирования</w:t>
      </w:r>
      <w:proofErr w:type="gramEnd"/>
    </w:p>
    <w:p w:rsidR="00A31478" w:rsidRPr="007E4F52" w:rsidRDefault="00984388">
      <w:pPr>
        <w:spacing w:after="0" w:line="242" w:lineRule="auto"/>
        <w:ind w:left="128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E4F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Российский</w:t>
      </w:r>
      <w:r w:rsidRPr="007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E4F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инд</w:t>
      </w:r>
      <w:r w:rsidRPr="007E4F5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 w:rsidRPr="007E4F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кс</w:t>
      </w:r>
      <w:r w:rsidRPr="007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E4F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научного</w:t>
      </w:r>
      <w:r w:rsidRPr="007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E4F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цитиро</w:t>
      </w:r>
      <w:r w:rsidRPr="007E4F5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в</w:t>
      </w:r>
      <w:r w:rsidRPr="007E4F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ания</w:t>
      </w:r>
      <w:r w:rsidRPr="007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E4F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Scien</w:t>
      </w:r>
      <w:r w:rsidRPr="007E4F5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c</w:t>
      </w:r>
      <w:r w:rsidRPr="007E4F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</w:t>
      </w:r>
      <w:proofErr w:type="spellEnd"/>
      <w:r w:rsidRPr="007E4F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E4F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Index</w:t>
      </w:r>
      <w:proofErr w:type="spellEnd"/>
    </w:p>
    <w:p w:rsidR="00A31478" w:rsidRDefault="00A31478">
      <w:pPr>
        <w:spacing w:after="0" w:line="105" w:lineRule="exact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227"/>
        <w:gridCol w:w="1687"/>
      </w:tblGrid>
      <w:tr w:rsidR="00A31478" w:rsidTr="00C76190">
        <w:trPr>
          <w:cantSplit/>
          <w:trHeight w:hRule="exact" w:val="275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984388">
            <w:pPr>
              <w:spacing w:before="20" w:after="0" w:line="231" w:lineRule="auto"/>
              <w:ind w:left="293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еля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984388">
            <w:pPr>
              <w:spacing w:before="20" w:after="0" w:line="231" w:lineRule="auto"/>
              <w:ind w:left="39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Значение</w:t>
            </w:r>
          </w:p>
        </w:tc>
      </w:tr>
      <w:tr w:rsidR="00A31478" w:rsidTr="00C76190">
        <w:trPr>
          <w:cantSplit/>
          <w:trHeight w:hRule="exact" w:val="275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984388">
            <w:pPr>
              <w:spacing w:before="20" w:after="0" w:line="231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Число публи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аций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РИНЦ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его)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A31478"/>
        </w:tc>
      </w:tr>
      <w:tr w:rsidR="00A31478" w:rsidTr="00C76190">
        <w:trPr>
          <w:cantSplit/>
          <w:trHeight w:hRule="exact" w:val="540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984388">
            <w:pPr>
              <w:spacing w:before="20" w:after="0" w:line="235" w:lineRule="auto"/>
              <w:ind w:left="693" w:right="2450" w:hanging="5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 них: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публик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ций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сийс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урналах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 перечня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ВАК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A31478"/>
        </w:tc>
      </w:tr>
      <w:tr w:rsidR="00A31478" w:rsidTr="00C76190">
        <w:trPr>
          <w:cantSplit/>
          <w:trHeight w:hRule="exact" w:val="275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984388">
            <w:pPr>
              <w:spacing w:before="20" w:after="0" w:line="231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Год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публи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A31478"/>
        </w:tc>
      </w:tr>
      <w:tr w:rsidR="00A31478" w:rsidTr="00C76190">
        <w:trPr>
          <w:cantSplit/>
          <w:trHeight w:hRule="exact" w:val="275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A31478"/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A31478"/>
        </w:tc>
      </w:tr>
      <w:tr w:rsidR="00A31478" w:rsidTr="00C76190">
        <w:trPr>
          <w:cantSplit/>
          <w:trHeight w:hRule="exact" w:val="275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984388">
            <w:pPr>
              <w:spacing w:before="20" w:after="0" w:line="231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Число 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ний публи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аций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A31478"/>
        </w:tc>
      </w:tr>
      <w:tr w:rsidR="00A31478" w:rsidTr="00C76190">
        <w:trPr>
          <w:cantSplit/>
          <w:trHeight w:hRule="exact" w:val="540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984388">
            <w:pPr>
              <w:spacing w:before="20" w:after="0" w:line="235" w:lineRule="auto"/>
              <w:ind w:left="751" w:right="2176" w:hanging="63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 них: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цитиро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ийс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их журн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 перечня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ВАК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A31478"/>
        </w:tc>
      </w:tr>
      <w:tr w:rsidR="00A31478" w:rsidTr="00C76190">
        <w:trPr>
          <w:cantSplit/>
          <w:trHeight w:hRule="exact" w:val="275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984388">
            <w:pPr>
              <w:spacing w:before="20" w:after="0" w:line="231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Число публи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аций проци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ших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A31478"/>
        </w:tc>
      </w:tr>
      <w:tr w:rsidR="00A31478" w:rsidTr="00C76190">
        <w:trPr>
          <w:cantSplit/>
          <w:trHeight w:hRule="exact" w:val="540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984388">
            <w:pPr>
              <w:spacing w:before="20" w:after="0" w:line="235" w:lineRule="auto"/>
              <w:ind w:left="112" w:right="22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Сумм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цитиро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щее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оличе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ылок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A31478"/>
        </w:tc>
      </w:tr>
      <w:tr w:rsidR="00A31478" w:rsidTr="00C76190">
        <w:trPr>
          <w:cantSplit/>
          <w:trHeight w:hRule="exact" w:val="275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984388">
            <w:pPr>
              <w:spacing w:before="20" w:after="0" w:line="231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Хирша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A31478"/>
        </w:tc>
      </w:tr>
      <w:tr w:rsidR="00A31478" w:rsidTr="00C76190">
        <w:trPr>
          <w:cantSplit/>
          <w:trHeight w:hRule="exact" w:val="275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984388">
            <w:pPr>
              <w:spacing w:before="20" w:after="0" w:line="231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Хирша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ез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ания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A31478"/>
        </w:tc>
      </w:tr>
      <w:tr w:rsidR="00A31478" w:rsidTr="00C76190">
        <w:trPr>
          <w:cantSplit/>
          <w:trHeight w:hRule="exact" w:val="275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984388">
            <w:pPr>
              <w:spacing w:before="20" w:after="0" w:line="231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Число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аний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A31478"/>
        </w:tc>
      </w:tr>
      <w:tr w:rsidR="00A31478" w:rsidTr="00C76190">
        <w:trPr>
          <w:cantSplit/>
          <w:trHeight w:hRule="exact" w:val="540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984388" w:rsidP="004B2A7A">
            <w:pPr>
              <w:spacing w:before="20" w:after="0" w:line="235" w:lineRule="auto"/>
              <w:ind w:left="112" w:right="15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Число 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убл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3"/>
                <w:szCs w:val="23"/>
              </w:rPr>
              <w:t>ций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издан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осл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(201</w:t>
            </w:r>
            <w:r w:rsidR="004B2A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</w:t>
            </w:r>
            <w:r w:rsidR="004B2A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r w:rsidR="008D56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(в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сего)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A31478"/>
        </w:tc>
      </w:tr>
      <w:tr w:rsidR="00A31478" w:rsidTr="00C76190">
        <w:trPr>
          <w:cantSplit/>
          <w:trHeight w:hRule="exact" w:val="275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984388">
            <w:pPr>
              <w:spacing w:before="20" w:after="0" w:line="231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 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A31478"/>
        </w:tc>
      </w:tr>
      <w:tr w:rsidR="00A31478" w:rsidTr="00C76190">
        <w:trPr>
          <w:cantSplit/>
          <w:trHeight w:hRule="exact" w:val="275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984388">
            <w:pPr>
              <w:spacing w:before="20" w:after="0" w:line="231" w:lineRule="auto"/>
              <w:ind w:left="925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ело,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ехнологии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ехнич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уки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A31478"/>
        </w:tc>
      </w:tr>
      <w:tr w:rsidR="00A31478" w:rsidTr="00C76190">
        <w:trPr>
          <w:cantSplit/>
          <w:trHeight w:hRule="exact" w:val="275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984388">
            <w:pPr>
              <w:spacing w:before="20" w:after="0" w:line="231" w:lineRule="auto"/>
              <w:ind w:left="925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ономич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уки,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ика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A31478"/>
        </w:tc>
      </w:tr>
      <w:tr w:rsidR="00A31478" w:rsidTr="00C76190">
        <w:trPr>
          <w:cantSplit/>
          <w:trHeight w:hRule="exact" w:val="275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984388">
            <w:pPr>
              <w:spacing w:before="20" w:after="0" w:line="231" w:lineRule="auto"/>
              <w:ind w:left="925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социология,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филосо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A31478"/>
        </w:tc>
      </w:tr>
      <w:tr w:rsidR="00A31478" w:rsidTr="00C76190">
        <w:trPr>
          <w:cantSplit/>
          <w:trHeight w:hRule="exact" w:val="275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984388">
            <w:pPr>
              <w:spacing w:before="20" w:after="0" w:line="231" w:lineRule="auto"/>
              <w:ind w:left="925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A31478"/>
        </w:tc>
      </w:tr>
      <w:tr w:rsidR="00A31478" w:rsidTr="00C76190">
        <w:trPr>
          <w:cantSplit/>
          <w:trHeight w:hRule="exact" w:val="275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984388">
            <w:pPr>
              <w:spacing w:before="20" w:after="0" w:line="231" w:lineRule="auto"/>
              <w:ind w:left="925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гумани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A31478"/>
        </w:tc>
      </w:tr>
      <w:tr w:rsidR="00A31478" w:rsidTr="00C76190">
        <w:trPr>
          <w:cantSplit/>
          <w:trHeight w:hRule="exact" w:val="275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984388">
            <w:pPr>
              <w:spacing w:before="20" w:after="0" w:line="231" w:lineRule="auto"/>
              <w:ind w:left="925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оборона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езопасно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A31478"/>
        </w:tc>
      </w:tr>
      <w:tr w:rsidR="00A31478" w:rsidTr="00C76190">
        <w:trPr>
          <w:cantSplit/>
          <w:trHeight w:hRule="exact" w:val="275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984388" w:rsidP="004B2A7A">
            <w:pPr>
              <w:spacing w:before="20" w:after="0" w:line="231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Число публи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аций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</w:t>
            </w:r>
            <w:r w:rsidR="004B2A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-201</w:t>
            </w:r>
            <w:r w:rsidR="004B2A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A31478"/>
        </w:tc>
      </w:tr>
      <w:tr w:rsidR="00A31478" w:rsidTr="00C76190">
        <w:trPr>
          <w:cantSplit/>
          <w:trHeight w:hRule="exact" w:val="540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984388" w:rsidP="004B2A7A">
            <w:pPr>
              <w:spacing w:before="20" w:after="0" w:line="235" w:lineRule="auto"/>
              <w:ind w:left="112" w:right="51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Число 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автора,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убл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кова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пос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едн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(201</w:t>
            </w:r>
            <w:r w:rsidR="004B2A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</w:t>
            </w:r>
            <w:r w:rsidR="004B2A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его)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A31478"/>
        </w:tc>
      </w:tr>
      <w:tr w:rsidR="00A31478" w:rsidTr="00C76190">
        <w:trPr>
          <w:cantSplit/>
          <w:trHeight w:hRule="exact" w:val="275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984388" w:rsidP="004B2A7A">
            <w:pPr>
              <w:spacing w:before="20" w:after="0" w:line="231" w:lineRule="auto"/>
              <w:ind w:left="6007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</w:t>
            </w:r>
            <w:r w:rsidR="004B2A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A31478"/>
        </w:tc>
      </w:tr>
      <w:tr w:rsidR="00A31478" w:rsidTr="00C76190">
        <w:trPr>
          <w:cantSplit/>
          <w:trHeight w:hRule="exact" w:val="275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984388" w:rsidP="004B2A7A">
            <w:pPr>
              <w:spacing w:before="20" w:after="0" w:line="231" w:lineRule="auto"/>
              <w:ind w:left="7332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</w:t>
            </w:r>
            <w:r w:rsidR="004B2A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A31478"/>
        </w:tc>
      </w:tr>
      <w:tr w:rsidR="00A31478" w:rsidTr="00C76190">
        <w:trPr>
          <w:cantSplit/>
          <w:trHeight w:hRule="exact" w:val="275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984388" w:rsidP="004B2A7A">
            <w:pPr>
              <w:spacing w:before="20" w:after="0" w:line="231" w:lineRule="auto"/>
              <w:ind w:left="7332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</w:t>
            </w:r>
            <w:r w:rsidR="004B2A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A31478"/>
        </w:tc>
      </w:tr>
      <w:tr w:rsidR="00A31478" w:rsidTr="00C76190">
        <w:trPr>
          <w:cantSplit/>
          <w:trHeight w:hRule="exact" w:val="275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984388" w:rsidP="004B2A7A">
            <w:pPr>
              <w:spacing w:before="20" w:after="0" w:line="231" w:lineRule="auto"/>
              <w:ind w:left="7332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</w:t>
            </w:r>
            <w:r w:rsidR="004B2A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A31478"/>
        </w:tc>
      </w:tr>
      <w:tr w:rsidR="00A31478" w:rsidTr="00C76190">
        <w:trPr>
          <w:cantSplit/>
          <w:trHeight w:hRule="exact" w:val="275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984388" w:rsidP="004B2A7A">
            <w:pPr>
              <w:spacing w:before="20" w:after="0" w:line="231" w:lineRule="auto"/>
              <w:ind w:left="7332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</w:t>
            </w:r>
            <w:r w:rsidR="004B2A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A31478"/>
        </w:tc>
      </w:tr>
      <w:tr w:rsidR="00A31478" w:rsidTr="00C76190">
        <w:trPr>
          <w:cantSplit/>
          <w:trHeight w:hRule="exact" w:val="540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984388" w:rsidP="004B2A7A">
            <w:pPr>
              <w:spacing w:before="20" w:after="0" w:line="235" w:lineRule="auto"/>
              <w:ind w:left="112" w:right="14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рова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публик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ций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 публи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пос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едн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</w:t>
            </w:r>
            <w:r w:rsidR="004B2A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</w:t>
            </w:r>
            <w:r w:rsidR="004B2A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го)</w:t>
            </w:r>
            <w:proofErr w:type="gram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A31478"/>
        </w:tc>
      </w:tr>
      <w:tr w:rsidR="00A31478" w:rsidTr="00C76190">
        <w:trPr>
          <w:cantSplit/>
          <w:trHeight w:hRule="exact" w:val="275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984388" w:rsidP="004B2A7A">
            <w:pPr>
              <w:spacing w:before="20" w:after="0" w:line="231" w:lineRule="auto"/>
              <w:ind w:left="6007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</w:t>
            </w:r>
            <w:r w:rsidR="004B2A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A31478"/>
        </w:tc>
      </w:tr>
      <w:tr w:rsidR="00A31478" w:rsidTr="00C76190">
        <w:trPr>
          <w:cantSplit/>
          <w:trHeight w:hRule="exact" w:val="275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984388" w:rsidP="004B2A7A">
            <w:pPr>
              <w:spacing w:before="20" w:after="0" w:line="231" w:lineRule="auto"/>
              <w:ind w:left="7332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</w:t>
            </w:r>
            <w:r w:rsidR="004B2A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A31478"/>
        </w:tc>
      </w:tr>
      <w:tr w:rsidR="00A31478" w:rsidTr="00C76190">
        <w:trPr>
          <w:cantSplit/>
          <w:trHeight w:hRule="exact" w:val="275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984388" w:rsidP="004B2A7A">
            <w:pPr>
              <w:spacing w:before="20" w:after="0" w:line="231" w:lineRule="auto"/>
              <w:ind w:left="7332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</w:t>
            </w:r>
            <w:r w:rsidR="004B2A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A31478"/>
        </w:tc>
      </w:tr>
      <w:tr w:rsidR="00A31478" w:rsidTr="00C76190">
        <w:trPr>
          <w:cantSplit/>
          <w:trHeight w:hRule="exact" w:val="275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984388" w:rsidP="004B2A7A">
            <w:pPr>
              <w:spacing w:before="20" w:after="0" w:line="231" w:lineRule="auto"/>
              <w:ind w:left="7332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</w:t>
            </w:r>
            <w:r w:rsidR="004B2A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A31478"/>
        </w:tc>
      </w:tr>
      <w:tr w:rsidR="00A31478" w:rsidTr="00C76190">
        <w:trPr>
          <w:cantSplit/>
          <w:trHeight w:hRule="exact" w:val="275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984388" w:rsidP="004B2A7A">
            <w:pPr>
              <w:spacing w:before="20" w:after="0" w:line="231" w:lineRule="auto"/>
              <w:ind w:left="7332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</w:t>
            </w:r>
            <w:r w:rsidR="004B2A7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1478" w:rsidRDefault="00A31478"/>
        </w:tc>
      </w:tr>
    </w:tbl>
    <w:p w:rsidR="00A31478" w:rsidRDefault="00A3147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1478" w:rsidRDefault="00A3147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1478" w:rsidRPr="00C76190" w:rsidRDefault="00A31478">
      <w:pPr>
        <w:spacing w:after="95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1478" w:rsidRPr="00C76190" w:rsidRDefault="00984388">
      <w:pPr>
        <w:spacing w:after="0" w:line="236" w:lineRule="auto"/>
        <w:ind w:left="5572" w:right="1122" w:hanging="52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61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Строка </w:t>
      </w:r>
      <w:r w:rsidRPr="00C761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 w:rsidRPr="00C76190">
        <w:rPr>
          <w:rFonts w:ascii="Times New Roman" w:eastAsia="Times New Roman" w:hAnsi="Times New Roman" w:cs="Times New Roman"/>
          <w:color w:val="000000"/>
          <w:sz w:val="20"/>
          <w:szCs w:val="20"/>
        </w:rPr>
        <w:t>оиска:</w:t>
      </w:r>
      <w:r w:rsidRPr="00C761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hyperlink r:id="rId4">
        <w:r w:rsidRPr="00C76190">
          <w:rPr>
            <w:rFonts w:ascii="Times New Roman" w:eastAsia="Times New Roman" w:hAnsi="Times New Roman" w:cs="Times New Roman"/>
            <w:color w:val="0462C1"/>
            <w:sz w:val="20"/>
            <w:szCs w:val="20"/>
          </w:rPr>
          <w:t>http://</w:t>
        </w:r>
        <w:r w:rsidRPr="00C76190">
          <w:rPr>
            <w:rFonts w:ascii="Times New Roman" w:eastAsia="Times New Roman" w:hAnsi="Times New Roman" w:cs="Times New Roman"/>
            <w:color w:val="0462C1"/>
            <w:spacing w:val="1"/>
            <w:w w:val="99"/>
            <w:sz w:val="20"/>
            <w:szCs w:val="20"/>
          </w:rPr>
          <w:t>e</w:t>
        </w:r>
        <w:r w:rsidRPr="00C76190">
          <w:rPr>
            <w:rFonts w:ascii="Times New Roman" w:eastAsia="Times New Roman" w:hAnsi="Times New Roman" w:cs="Times New Roman"/>
            <w:color w:val="0462C1"/>
            <w:sz w:val="20"/>
            <w:szCs w:val="20"/>
          </w:rPr>
          <w:t>lib</w:t>
        </w:r>
        <w:r w:rsidRPr="00C76190">
          <w:rPr>
            <w:rFonts w:ascii="Times New Roman" w:eastAsia="Times New Roman" w:hAnsi="Times New Roman" w:cs="Times New Roman"/>
            <w:color w:val="0462C1"/>
            <w:w w:val="99"/>
            <w:sz w:val="20"/>
            <w:szCs w:val="20"/>
          </w:rPr>
          <w:t>rar</w:t>
        </w:r>
        <w:r w:rsidRPr="00C76190">
          <w:rPr>
            <w:rFonts w:ascii="Times New Roman" w:eastAsia="Times New Roman" w:hAnsi="Times New Roman" w:cs="Times New Roman"/>
            <w:color w:val="0462C1"/>
            <w:sz w:val="20"/>
            <w:szCs w:val="20"/>
          </w:rPr>
          <w:t>y.</w:t>
        </w:r>
        <w:r w:rsidRPr="00C76190">
          <w:rPr>
            <w:rFonts w:ascii="Times New Roman" w:eastAsia="Times New Roman" w:hAnsi="Times New Roman" w:cs="Times New Roman"/>
            <w:color w:val="0462C1"/>
            <w:w w:val="99"/>
            <w:sz w:val="20"/>
            <w:szCs w:val="20"/>
          </w:rPr>
          <w:t>r</w:t>
        </w:r>
        <w:r w:rsidRPr="00C76190">
          <w:rPr>
            <w:rFonts w:ascii="Times New Roman" w:eastAsia="Times New Roman" w:hAnsi="Times New Roman" w:cs="Times New Roman"/>
            <w:color w:val="0462C1"/>
            <w:sz w:val="20"/>
            <w:szCs w:val="20"/>
          </w:rPr>
          <w:t>u/</w:t>
        </w:r>
        <w:r w:rsidRPr="00C76190">
          <w:rPr>
            <w:rFonts w:ascii="Times New Roman" w:eastAsia="Times New Roman" w:hAnsi="Times New Roman" w:cs="Times New Roman"/>
            <w:color w:val="0462C1"/>
            <w:spacing w:val="1"/>
            <w:w w:val="99"/>
            <w:sz w:val="20"/>
            <w:szCs w:val="20"/>
          </w:rPr>
          <w:t>a</w:t>
        </w:r>
        <w:r w:rsidRPr="00C76190">
          <w:rPr>
            <w:rFonts w:ascii="Times New Roman" w:eastAsia="Times New Roman" w:hAnsi="Times New Roman" w:cs="Times New Roman"/>
            <w:color w:val="0462C1"/>
            <w:sz w:val="20"/>
            <w:szCs w:val="20"/>
          </w:rPr>
          <w:t>utho</w:t>
        </w:r>
        <w:r w:rsidRPr="00C76190">
          <w:rPr>
            <w:rFonts w:ascii="Times New Roman" w:eastAsia="Times New Roman" w:hAnsi="Times New Roman" w:cs="Times New Roman"/>
            <w:color w:val="0462C1"/>
            <w:w w:val="99"/>
            <w:sz w:val="20"/>
            <w:szCs w:val="20"/>
          </w:rPr>
          <w:t>r</w:t>
        </w:r>
        <w:r w:rsidRPr="00C76190">
          <w:rPr>
            <w:rFonts w:ascii="Times New Roman" w:eastAsia="Times New Roman" w:hAnsi="Times New Roman" w:cs="Times New Roman"/>
            <w:color w:val="0462C1"/>
            <w:sz w:val="20"/>
            <w:szCs w:val="20"/>
          </w:rPr>
          <w:t>_</w:t>
        </w:r>
        <w:r w:rsidRPr="00C76190">
          <w:rPr>
            <w:rFonts w:ascii="Times New Roman" w:eastAsia="Times New Roman" w:hAnsi="Times New Roman" w:cs="Times New Roman"/>
            <w:color w:val="0462C1"/>
            <w:w w:val="99"/>
            <w:sz w:val="20"/>
            <w:szCs w:val="20"/>
          </w:rPr>
          <w:t>refs</w:t>
        </w:r>
        <w:r w:rsidRPr="00C76190">
          <w:rPr>
            <w:rFonts w:ascii="Times New Roman" w:eastAsia="Times New Roman" w:hAnsi="Times New Roman" w:cs="Times New Roman"/>
            <w:color w:val="0462C1"/>
            <w:sz w:val="20"/>
            <w:szCs w:val="20"/>
          </w:rPr>
          <w:t>.</w:t>
        </w:r>
        <w:r w:rsidRPr="00C76190">
          <w:rPr>
            <w:rFonts w:ascii="Times New Roman" w:eastAsia="Times New Roman" w:hAnsi="Times New Roman" w:cs="Times New Roman"/>
            <w:color w:val="0462C1"/>
            <w:w w:val="99"/>
            <w:sz w:val="20"/>
            <w:szCs w:val="20"/>
          </w:rPr>
          <w:t>a</w:t>
        </w:r>
        <w:r w:rsidRPr="00C76190">
          <w:rPr>
            <w:rFonts w:ascii="Times New Roman" w:eastAsia="Times New Roman" w:hAnsi="Times New Roman" w:cs="Times New Roman"/>
            <w:color w:val="0462C1"/>
            <w:spacing w:val="1"/>
            <w:w w:val="99"/>
            <w:sz w:val="20"/>
            <w:szCs w:val="20"/>
          </w:rPr>
          <w:t>s</w:t>
        </w:r>
        <w:r w:rsidRPr="00C76190">
          <w:rPr>
            <w:rFonts w:ascii="Times New Roman" w:eastAsia="Times New Roman" w:hAnsi="Times New Roman" w:cs="Times New Roman"/>
            <w:color w:val="0462C1"/>
            <w:sz w:val="20"/>
            <w:szCs w:val="20"/>
          </w:rPr>
          <w:t>p</w:t>
        </w:r>
        <w:r w:rsidRPr="00C76190">
          <w:rPr>
            <w:rFonts w:ascii="Times New Roman" w:eastAsia="Times New Roman" w:hAnsi="Times New Roman" w:cs="Times New Roman"/>
            <w:color w:val="0462C1"/>
            <w:w w:val="99"/>
            <w:sz w:val="20"/>
            <w:szCs w:val="20"/>
          </w:rPr>
          <w:t>?a</w:t>
        </w:r>
        <w:r w:rsidRPr="00C76190">
          <w:rPr>
            <w:rFonts w:ascii="Times New Roman" w:eastAsia="Times New Roman" w:hAnsi="Times New Roman" w:cs="Times New Roman"/>
            <w:color w:val="0462C1"/>
            <w:sz w:val="20"/>
            <w:szCs w:val="20"/>
          </w:rPr>
          <w:t>utho</w:t>
        </w:r>
        <w:r w:rsidRPr="00C76190">
          <w:rPr>
            <w:rFonts w:ascii="Times New Roman" w:eastAsia="Times New Roman" w:hAnsi="Times New Roman" w:cs="Times New Roman"/>
            <w:color w:val="0462C1"/>
            <w:w w:val="99"/>
            <w:sz w:val="20"/>
            <w:szCs w:val="20"/>
          </w:rPr>
          <w:t>r</w:t>
        </w:r>
        <w:r w:rsidRPr="00C76190">
          <w:rPr>
            <w:rFonts w:ascii="Times New Roman" w:eastAsia="Times New Roman" w:hAnsi="Times New Roman" w:cs="Times New Roman"/>
            <w:color w:val="0462C1"/>
            <w:sz w:val="20"/>
            <w:szCs w:val="20"/>
          </w:rPr>
          <w:t>id=____________</w:t>
        </w:r>
      </w:hyperlink>
      <w:r w:rsidRPr="00C761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послед</w:t>
      </w:r>
      <w:r w:rsidRPr="00C761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C761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ие </w:t>
      </w:r>
      <w:r w:rsidRPr="00C761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 w:rsidRPr="00C76190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C761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 w:rsidRPr="00C761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ры </w:t>
      </w:r>
      <w:r w:rsidRPr="00C761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 w:rsidRPr="00C76190">
        <w:rPr>
          <w:rFonts w:ascii="Times New Roman" w:eastAsia="Times New Roman" w:hAnsi="Times New Roman" w:cs="Times New Roman"/>
          <w:color w:val="000000"/>
          <w:sz w:val="20"/>
          <w:szCs w:val="20"/>
        </w:rPr>
        <w:t>тро</w:t>
      </w:r>
      <w:r w:rsidRPr="00C761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 w:rsidRPr="00C76190">
        <w:rPr>
          <w:rFonts w:ascii="Times New Roman" w:eastAsia="Times New Roman" w:hAnsi="Times New Roman" w:cs="Times New Roman"/>
          <w:color w:val="000000"/>
          <w:sz w:val="20"/>
          <w:szCs w:val="20"/>
        </w:rPr>
        <w:t>и по</w:t>
      </w:r>
      <w:r w:rsidRPr="00C761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C76190">
        <w:rPr>
          <w:rFonts w:ascii="Times New Roman" w:eastAsia="Times New Roman" w:hAnsi="Times New Roman" w:cs="Times New Roman"/>
          <w:color w:val="000000"/>
          <w:sz w:val="20"/>
          <w:szCs w:val="20"/>
        </w:rPr>
        <w:t>ска</w:t>
      </w:r>
    </w:p>
    <w:p w:rsidR="00A31478" w:rsidRPr="00C76190" w:rsidRDefault="00A31478">
      <w:pPr>
        <w:rPr>
          <w:rFonts w:ascii="Times New Roman" w:hAnsi="Times New Roman" w:cs="Times New Roman"/>
          <w:sz w:val="20"/>
          <w:szCs w:val="20"/>
        </w:rPr>
        <w:sectPr w:rsidR="00A31478" w:rsidRPr="00C76190">
          <w:type w:val="continuous"/>
          <w:pgSz w:w="11905" w:h="17338"/>
          <w:pgMar w:top="732" w:right="850" w:bottom="1134" w:left="1103" w:header="720" w:footer="720" w:gutter="0"/>
          <w:cols w:space="708"/>
        </w:sectPr>
      </w:pPr>
    </w:p>
    <w:p w:rsidR="00A31478" w:rsidRPr="00C76190" w:rsidRDefault="00984388">
      <w:pPr>
        <w:spacing w:after="0" w:line="240" w:lineRule="auto"/>
        <w:ind w:left="41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lastRenderedPageBreak/>
        <w:t>Scopus</w:t>
      </w:r>
    </w:p>
    <w:p w:rsidR="00A31478" w:rsidRPr="00C76190" w:rsidRDefault="00A3147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31478" w:rsidRPr="00C76190" w:rsidRDefault="00A3147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31478" w:rsidRPr="00C76190" w:rsidRDefault="00A31478">
      <w:pPr>
        <w:spacing w:after="10" w:line="16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31478" w:rsidRPr="00C76190" w:rsidRDefault="0098438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Docu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en-US"/>
        </w:rPr>
        <w:t>m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ent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en-US"/>
        </w:rPr>
        <w:t>s</w:t>
      </w:r>
      <w:r w:rsidRPr="00C7619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:</w:t>
      </w:r>
    </w:p>
    <w:p w:rsidR="00A31478" w:rsidRPr="00C76190" w:rsidRDefault="00A3147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31478" w:rsidRPr="00C76190" w:rsidRDefault="0098438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Cita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en-US"/>
        </w:rPr>
        <w:t>t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ions</w:t>
      </w:r>
      <w:r w:rsidRPr="00C7619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:</w:t>
      </w:r>
    </w:p>
    <w:p w:rsidR="00A31478" w:rsidRPr="00C76190" w:rsidRDefault="00A3147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31478" w:rsidRPr="00C76190" w:rsidRDefault="0098438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h-index</w:t>
      </w:r>
      <w:proofErr w:type="gramEnd"/>
      <w:r w:rsidRPr="00C7619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:</w:t>
      </w:r>
    </w:p>
    <w:p w:rsidR="00A31478" w:rsidRPr="00C76190" w:rsidRDefault="00A3147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31478" w:rsidRPr="00C76190" w:rsidRDefault="0098438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Co-au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en-US"/>
        </w:rPr>
        <w:t>t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hor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en-US"/>
        </w:rPr>
        <w:t>s</w:t>
      </w:r>
      <w:r w:rsidRPr="00C7619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:</w:t>
      </w:r>
    </w:p>
    <w:p w:rsidR="00A31478" w:rsidRPr="00C76190" w:rsidRDefault="00A3147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31478" w:rsidRPr="00C76190" w:rsidRDefault="0098438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Subject</w:t>
      </w:r>
      <w:proofErr w:type="spellEnd"/>
      <w:r w:rsidRPr="00C7619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Area</w:t>
      </w:r>
      <w:proofErr w:type="spellEnd"/>
      <w:r w:rsidRPr="00C76190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A31478" w:rsidRPr="00C76190" w:rsidRDefault="00A3147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1478" w:rsidRPr="00C76190" w:rsidRDefault="00A3147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1478" w:rsidRPr="00C76190" w:rsidRDefault="00A31478">
      <w:pPr>
        <w:spacing w:after="7" w:line="1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1478" w:rsidRPr="00C76190" w:rsidRDefault="00984388">
      <w:pPr>
        <w:spacing w:after="0" w:line="236" w:lineRule="auto"/>
        <w:ind w:left="4480" w:right="505" w:hanging="44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761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Строка </w:t>
      </w:r>
      <w:r w:rsidRPr="00C761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 w:rsidRPr="00C76190">
        <w:rPr>
          <w:rFonts w:ascii="Times New Roman" w:eastAsia="Times New Roman" w:hAnsi="Times New Roman" w:cs="Times New Roman"/>
          <w:color w:val="000000"/>
          <w:sz w:val="20"/>
          <w:szCs w:val="20"/>
        </w:rPr>
        <w:t>оиска:</w:t>
      </w:r>
      <w:r w:rsidRPr="00C761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hyperlink r:id="rId5">
        <w:r w:rsidRPr="00C76190">
          <w:rPr>
            <w:rFonts w:ascii="Times New Roman" w:eastAsia="Times New Roman" w:hAnsi="Times New Roman" w:cs="Times New Roman"/>
            <w:color w:val="0462C1"/>
            <w:sz w:val="20"/>
            <w:szCs w:val="20"/>
          </w:rPr>
          <w:t>http://</w:t>
        </w:r>
        <w:r w:rsidRPr="00C76190">
          <w:rPr>
            <w:rFonts w:ascii="Times New Roman" w:eastAsia="Times New Roman" w:hAnsi="Times New Roman" w:cs="Times New Roman"/>
            <w:color w:val="0462C1"/>
            <w:w w:val="99"/>
            <w:sz w:val="20"/>
            <w:szCs w:val="20"/>
          </w:rPr>
          <w:t>w</w:t>
        </w:r>
        <w:r w:rsidRPr="00C76190">
          <w:rPr>
            <w:rFonts w:ascii="Times New Roman" w:eastAsia="Times New Roman" w:hAnsi="Times New Roman" w:cs="Times New Roman"/>
            <w:color w:val="0462C1"/>
            <w:spacing w:val="1"/>
            <w:w w:val="99"/>
            <w:sz w:val="20"/>
            <w:szCs w:val="20"/>
          </w:rPr>
          <w:t>w</w:t>
        </w:r>
        <w:r w:rsidRPr="00C76190">
          <w:rPr>
            <w:rFonts w:ascii="Times New Roman" w:eastAsia="Times New Roman" w:hAnsi="Times New Roman" w:cs="Times New Roman"/>
            <w:color w:val="0462C1"/>
            <w:w w:val="99"/>
            <w:sz w:val="20"/>
            <w:szCs w:val="20"/>
          </w:rPr>
          <w:t>w</w:t>
        </w:r>
        <w:r w:rsidRPr="00C76190">
          <w:rPr>
            <w:rFonts w:ascii="Times New Roman" w:eastAsia="Times New Roman" w:hAnsi="Times New Roman" w:cs="Times New Roman"/>
            <w:color w:val="0462C1"/>
            <w:sz w:val="20"/>
            <w:szCs w:val="20"/>
          </w:rPr>
          <w:t>.</w:t>
        </w:r>
        <w:r w:rsidRPr="00C76190">
          <w:rPr>
            <w:rFonts w:ascii="Times New Roman" w:eastAsia="Times New Roman" w:hAnsi="Times New Roman" w:cs="Times New Roman"/>
            <w:color w:val="0462C1"/>
            <w:w w:val="99"/>
            <w:sz w:val="20"/>
            <w:szCs w:val="20"/>
          </w:rPr>
          <w:t>sc</w:t>
        </w:r>
        <w:r w:rsidRPr="00C76190">
          <w:rPr>
            <w:rFonts w:ascii="Times New Roman" w:eastAsia="Times New Roman" w:hAnsi="Times New Roman" w:cs="Times New Roman"/>
            <w:color w:val="0462C1"/>
            <w:sz w:val="20"/>
            <w:szCs w:val="20"/>
          </w:rPr>
          <w:t>opu</w:t>
        </w:r>
        <w:r w:rsidRPr="00C76190">
          <w:rPr>
            <w:rFonts w:ascii="Times New Roman" w:eastAsia="Times New Roman" w:hAnsi="Times New Roman" w:cs="Times New Roman"/>
            <w:color w:val="0462C1"/>
            <w:w w:val="99"/>
            <w:sz w:val="20"/>
            <w:szCs w:val="20"/>
          </w:rPr>
          <w:t>s</w:t>
        </w:r>
        <w:r w:rsidRPr="00C76190">
          <w:rPr>
            <w:rFonts w:ascii="Times New Roman" w:eastAsia="Times New Roman" w:hAnsi="Times New Roman" w:cs="Times New Roman"/>
            <w:color w:val="0462C1"/>
            <w:sz w:val="20"/>
            <w:szCs w:val="20"/>
          </w:rPr>
          <w:t>.</w:t>
        </w:r>
        <w:r w:rsidRPr="00C76190">
          <w:rPr>
            <w:rFonts w:ascii="Times New Roman" w:eastAsia="Times New Roman" w:hAnsi="Times New Roman" w:cs="Times New Roman"/>
            <w:color w:val="0462C1"/>
            <w:w w:val="99"/>
            <w:sz w:val="20"/>
            <w:szCs w:val="20"/>
          </w:rPr>
          <w:t>c</w:t>
        </w:r>
        <w:r w:rsidRPr="00C76190">
          <w:rPr>
            <w:rFonts w:ascii="Times New Roman" w:eastAsia="Times New Roman" w:hAnsi="Times New Roman" w:cs="Times New Roman"/>
            <w:color w:val="0462C1"/>
            <w:sz w:val="20"/>
            <w:szCs w:val="20"/>
          </w:rPr>
          <w:t>om</w:t>
        </w:r>
        <w:r w:rsidRPr="00C76190">
          <w:rPr>
            <w:rFonts w:ascii="Times New Roman" w:eastAsia="Times New Roman" w:hAnsi="Times New Roman" w:cs="Times New Roman"/>
            <w:color w:val="0462C1"/>
            <w:spacing w:val="1"/>
            <w:sz w:val="20"/>
            <w:szCs w:val="20"/>
          </w:rPr>
          <w:t>/</w:t>
        </w:r>
        <w:r w:rsidRPr="00C76190">
          <w:rPr>
            <w:rFonts w:ascii="Times New Roman" w:eastAsia="Times New Roman" w:hAnsi="Times New Roman" w:cs="Times New Roman"/>
            <w:color w:val="0462C1"/>
            <w:w w:val="99"/>
            <w:sz w:val="20"/>
            <w:szCs w:val="20"/>
          </w:rPr>
          <w:t>a</w:t>
        </w:r>
        <w:r w:rsidRPr="00C76190">
          <w:rPr>
            <w:rFonts w:ascii="Times New Roman" w:eastAsia="Times New Roman" w:hAnsi="Times New Roman" w:cs="Times New Roman"/>
            <w:color w:val="0462C1"/>
            <w:sz w:val="20"/>
            <w:szCs w:val="20"/>
          </w:rPr>
          <w:t>uthid/d</w:t>
        </w:r>
        <w:r w:rsidRPr="00C76190">
          <w:rPr>
            <w:rFonts w:ascii="Times New Roman" w:eastAsia="Times New Roman" w:hAnsi="Times New Roman" w:cs="Times New Roman"/>
            <w:color w:val="0462C1"/>
            <w:spacing w:val="1"/>
            <w:w w:val="99"/>
            <w:sz w:val="20"/>
            <w:szCs w:val="20"/>
          </w:rPr>
          <w:t>e</w:t>
        </w:r>
        <w:r w:rsidRPr="00C76190">
          <w:rPr>
            <w:rFonts w:ascii="Times New Roman" w:eastAsia="Times New Roman" w:hAnsi="Times New Roman" w:cs="Times New Roman"/>
            <w:color w:val="0462C1"/>
            <w:sz w:val="20"/>
            <w:szCs w:val="20"/>
          </w:rPr>
          <w:t>t</w:t>
        </w:r>
        <w:r w:rsidRPr="00C76190">
          <w:rPr>
            <w:rFonts w:ascii="Times New Roman" w:eastAsia="Times New Roman" w:hAnsi="Times New Roman" w:cs="Times New Roman"/>
            <w:color w:val="0462C1"/>
            <w:w w:val="99"/>
            <w:sz w:val="20"/>
            <w:szCs w:val="20"/>
          </w:rPr>
          <w:t>a</w:t>
        </w:r>
        <w:r w:rsidRPr="00C76190">
          <w:rPr>
            <w:rFonts w:ascii="Times New Roman" w:eastAsia="Times New Roman" w:hAnsi="Times New Roman" w:cs="Times New Roman"/>
            <w:color w:val="0462C1"/>
            <w:sz w:val="20"/>
            <w:szCs w:val="20"/>
          </w:rPr>
          <w:t>il.u</w:t>
        </w:r>
        <w:r w:rsidRPr="00C76190">
          <w:rPr>
            <w:rFonts w:ascii="Times New Roman" w:eastAsia="Times New Roman" w:hAnsi="Times New Roman" w:cs="Times New Roman"/>
            <w:color w:val="0462C1"/>
            <w:w w:val="99"/>
            <w:sz w:val="20"/>
            <w:szCs w:val="20"/>
          </w:rPr>
          <w:t>r</w:t>
        </w:r>
        <w:r w:rsidRPr="00C76190">
          <w:rPr>
            <w:rFonts w:ascii="Times New Roman" w:eastAsia="Times New Roman" w:hAnsi="Times New Roman" w:cs="Times New Roman"/>
            <w:color w:val="0462C1"/>
            <w:spacing w:val="1"/>
            <w:sz w:val="20"/>
            <w:szCs w:val="20"/>
          </w:rPr>
          <w:t>i</w:t>
        </w:r>
        <w:r w:rsidRPr="00C76190">
          <w:rPr>
            <w:rFonts w:ascii="Times New Roman" w:eastAsia="Times New Roman" w:hAnsi="Times New Roman" w:cs="Times New Roman"/>
            <w:color w:val="0462C1"/>
            <w:w w:val="99"/>
            <w:sz w:val="20"/>
            <w:szCs w:val="20"/>
          </w:rPr>
          <w:t>?a</w:t>
        </w:r>
        <w:r w:rsidRPr="00C76190">
          <w:rPr>
            <w:rFonts w:ascii="Times New Roman" w:eastAsia="Times New Roman" w:hAnsi="Times New Roman" w:cs="Times New Roman"/>
            <w:color w:val="0462C1"/>
            <w:sz w:val="20"/>
            <w:szCs w:val="20"/>
          </w:rPr>
          <w:t>utho</w:t>
        </w:r>
        <w:r w:rsidRPr="00C76190">
          <w:rPr>
            <w:rFonts w:ascii="Times New Roman" w:eastAsia="Times New Roman" w:hAnsi="Times New Roman" w:cs="Times New Roman"/>
            <w:color w:val="0462C1"/>
            <w:w w:val="99"/>
            <w:sz w:val="20"/>
            <w:szCs w:val="20"/>
          </w:rPr>
          <w:t>rI</w:t>
        </w:r>
        <w:r w:rsidRPr="00C76190">
          <w:rPr>
            <w:rFonts w:ascii="Times New Roman" w:eastAsia="Times New Roman" w:hAnsi="Times New Roman" w:cs="Times New Roman"/>
            <w:color w:val="0462C1"/>
            <w:sz w:val="20"/>
            <w:szCs w:val="20"/>
          </w:rPr>
          <w:t>d=__________</w:t>
        </w:r>
      </w:hyperlink>
      <w:r w:rsidRPr="00C761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послед</w:t>
      </w:r>
      <w:r w:rsidRPr="00C761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C761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ие </w:t>
      </w:r>
      <w:r w:rsidRPr="00C761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 w:rsidRPr="00C76190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C761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 w:rsidRPr="00C761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ры </w:t>
      </w:r>
      <w:r w:rsidRPr="00C761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 w:rsidRPr="00C76190">
        <w:rPr>
          <w:rFonts w:ascii="Times New Roman" w:eastAsia="Times New Roman" w:hAnsi="Times New Roman" w:cs="Times New Roman"/>
          <w:color w:val="000000"/>
          <w:sz w:val="20"/>
          <w:szCs w:val="20"/>
        </w:rPr>
        <w:t>тро</w:t>
      </w:r>
      <w:r w:rsidRPr="00C761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 w:rsidRPr="00C76190">
        <w:rPr>
          <w:rFonts w:ascii="Times New Roman" w:eastAsia="Times New Roman" w:hAnsi="Times New Roman" w:cs="Times New Roman"/>
          <w:color w:val="000000"/>
          <w:sz w:val="20"/>
          <w:szCs w:val="20"/>
        </w:rPr>
        <w:t>и по</w:t>
      </w:r>
      <w:r w:rsidRPr="00C761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C76190">
        <w:rPr>
          <w:rFonts w:ascii="Times New Roman" w:eastAsia="Times New Roman" w:hAnsi="Times New Roman" w:cs="Times New Roman"/>
          <w:color w:val="000000"/>
          <w:sz w:val="20"/>
          <w:szCs w:val="20"/>
        </w:rPr>
        <w:t>ска</w:t>
      </w:r>
    </w:p>
    <w:p w:rsidR="00A31478" w:rsidRPr="00C76190" w:rsidRDefault="00A31478">
      <w:pPr>
        <w:spacing w:after="88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1478" w:rsidRPr="00C76190" w:rsidRDefault="00984388">
      <w:pPr>
        <w:spacing w:after="0" w:line="240" w:lineRule="auto"/>
        <w:ind w:left="376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Web</w:t>
      </w:r>
      <w:r w:rsidRPr="00C7619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of</w:t>
      </w:r>
      <w:r w:rsidRPr="00C761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 xml:space="preserve"> 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S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en-US"/>
        </w:rPr>
        <w:t>c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ience</w:t>
      </w:r>
    </w:p>
    <w:p w:rsidR="00A31478" w:rsidRPr="00C76190" w:rsidRDefault="00A3147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31478" w:rsidRPr="00C76190" w:rsidRDefault="00A31478">
      <w:pPr>
        <w:spacing w:after="5" w:line="14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31478" w:rsidRPr="00C76190" w:rsidRDefault="0098438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Total</w:t>
      </w:r>
      <w:r w:rsidRPr="00C7619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A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en-US"/>
        </w:rPr>
        <w:t>r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ti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en-US"/>
        </w:rPr>
        <w:t>c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les</w:t>
      </w:r>
      <w:r w:rsidRPr="00C761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 xml:space="preserve"> 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in</w:t>
      </w:r>
      <w:r w:rsidRPr="00C761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 xml:space="preserve"> 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Publication</w:t>
      </w:r>
      <w:r w:rsidRPr="00C761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 xml:space="preserve"> 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Lis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en-US"/>
        </w:rPr>
        <w:t>t</w:t>
      </w:r>
      <w:r w:rsidRPr="00C7619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:</w:t>
      </w:r>
    </w:p>
    <w:p w:rsidR="00A31478" w:rsidRPr="00C76190" w:rsidRDefault="00A3147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31478" w:rsidRPr="00C76190" w:rsidRDefault="0098438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Ar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en-US"/>
        </w:rPr>
        <w:t>t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icles</w:t>
      </w:r>
      <w:r w:rsidRPr="00C761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 xml:space="preserve"> 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with</w:t>
      </w:r>
      <w:r w:rsidRPr="00C7619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Ci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en-US"/>
        </w:rPr>
        <w:t>t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ation</w:t>
      </w:r>
      <w:r w:rsidRPr="00C761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 xml:space="preserve"> 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Da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en-US"/>
        </w:rPr>
        <w:t>t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a</w:t>
      </w:r>
      <w:r w:rsidRPr="00C7619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:</w:t>
      </w:r>
    </w:p>
    <w:p w:rsidR="00A31478" w:rsidRPr="00C76190" w:rsidRDefault="00A3147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31478" w:rsidRPr="00C76190" w:rsidRDefault="0098438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Sum</w:t>
      </w:r>
      <w:r w:rsidRPr="00C7619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of</w:t>
      </w:r>
      <w:r w:rsidRPr="00C7619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 xml:space="preserve"> 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the</w:t>
      </w:r>
      <w:r w:rsidRPr="00C761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 xml:space="preserve"> 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Tim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en-US"/>
        </w:rPr>
        <w:t>e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s</w:t>
      </w:r>
      <w:r w:rsidRPr="00C761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 xml:space="preserve"> 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Cit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en-US"/>
        </w:rPr>
        <w:t>e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d</w:t>
      </w:r>
      <w:r w:rsidRPr="00C7619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:</w:t>
      </w:r>
    </w:p>
    <w:p w:rsidR="00A31478" w:rsidRPr="00C76190" w:rsidRDefault="00A3147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31478" w:rsidRPr="00C76190" w:rsidRDefault="0098438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Average</w:t>
      </w:r>
      <w:r w:rsidRPr="00C761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 xml:space="preserve"> 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Ci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en-US"/>
        </w:rPr>
        <w:t>t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a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en-US"/>
        </w:rPr>
        <w:t>t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ion</w:t>
      </w:r>
      <w:r w:rsidRPr="00C7619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per</w:t>
      </w:r>
      <w:r w:rsidRPr="00C761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 xml:space="preserve"> 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A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en-US"/>
        </w:rPr>
        <w:t>r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ti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en-US"/>
        </w:rPr>
        <w:t>c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le</w:t>
      </w:r>
      <w:r w:rsidRPr="00C7619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:</w:t>
      </w:r>
    </w:p>
    <w:p w:rsidR="00A31478" w:rsidRPr="00C76190" w:rsidRDefault="00A3147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31478" w:rsidRPr="00C76190" w:rsidRDefault="0098438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h-index</w:t>
      </w:r>
      <w:proofErr w:type="gramEnd"/>
      <w:r w:rsidRPr="00C7619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:</w:t>
      </w:r>
    </w:p>
    <w:p w:rsidR="00A31478" w:rsidRPr="00C76190" w:rsidRDefault="00A3147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31478" w:rsidRPr="00C76190" w:rsidRDefault="0098438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Last</w:t>
      </w:r>
      <w:r w:rsidRPr="00C761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en-US"/>
        </w:rPr>
        <w:t xml:space="preserve"> 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Updat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en-US"/>
        </w:rPr>
        <w:t>e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d</w:t>
      </w:r>
      <w:r w:rsidRPr="00C7619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:</w:t>
      </w:r>
    </w:p>
    <w:p w:rsidR="00A31478" w:rsidRPr="00C76190" w:rsidRDefault="00A3147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31478" w:rsidRPr="00C76190" w:rsidRDefault="0098438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C761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Subjec</w:t>
      </w:r>
      <w:r w:rsidRPr="00C76190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en-US"/>
        </w:rPr>
        <w:t>t</w:t>
      </w:r>
      <w:r w:rsidRPr="00C7619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:</w:t>
      </w:r>
    </w:p>
    <w:p w:rsidR="00A31478" w:rsidRPr="00C76190" w:rsidRDefault="00A3147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31478" w:rsidRPr="00C76190" w:rsidRDefault="00A3147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31478" w:rsidRPr="00C76190" w:rsidRDefault="00A31478">
      <w:pPr>
        <w:spacing w:after="85" w:line="24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A31478" w:rsidRPr="00C76190" w:rsidRDefault="00984388">
      <w:pPr>
        <w:spacing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  <w:r w:rsidRPr="00C761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Строка </w:t>
      </w:r>
      <w:r w:rsidRPr="00C761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 w:rsidRPr="00C76190">
        <w:rPr>
          <w:rFonts w:ascii="Times New Roman" w:eastAsia="Times New Roman" w:hAnsi="Times New Roman" w:cs="Times New Roman"/>
          <w:color w:val="000000"/>
          <w:sz w:val="20"/>
          <w:szCs w:val="20"/>
        </w:rPr>
        <w:t>оиска:</w:t>
      </w:r>
      <w:r w:rsidRPr="00C7619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hyperlink r:id="rId6">
        <w:r w:rsidRPr="00C76190">
          <w:rPr>
            <w:rFonts w:ascii="Times New Roman" w:eastAsia="Times New Roman" w:hAnsi="Times New Roman" w:cs="Times New Roman"/>
            <w:color w:val="0462C1"/>
            <w:sz w:val="20"/>
            <w:szCs w:val="20"/>
            <w:lang w:val="en-US"/>
          </w:rPr>
          <w:t>http</w:t>
        </w:r>
        <w:r w:rsidRPr="00C76190">
          <w:rPr>
            <w:rFonts w:ascii="Times New Roman" w:eastAsia="Times New Roman" w:hAnsi="Times New Roman" w:cs="Times New Roman"/>
            <w:color w:val="0462C1"/>
            <w:sz w:val="20"/>
            <w:szCs w:val="20"/>
          </w:rPr>
          <w:t>://</w:t>
        </w:r>
        <w:r w:rsidRPr="00C76190">
          <w:rPr>
            <w:rFonts w:ascii="Times New Roman" w:eastAsia="Times New Roman" w:hAnsi="Times New Roman" w:cs="Times New Roman"/>
            <w:color w:val="0462C1"/>
            <w:w w:val="99"/>
            <w:sz w:val="20"/>
            <w:szCs w:val="20"/>
            <w:lang w:val="en-US"/>
          </w:rPr>
          <w:t>w</w:t>
        </w:r>
        <w:r w:rsidRPr="00C76190">
          <w:rPr>
            <w:rFonts w:ascii="Times New Roman" w:eastAsia="Times New Roman" w:hAnsi="Times New Roman" w:cs="Times New Roman"/>
            <w:color w:val="0462C1"/>
            <w:spacing w:val="1"/>
            <w:w w:val="99"/>
            <w:sz w:val="20"/>
            <w:szCs w:val="20"/>
            <w:lang w:val="en-US"/>
          </w:rPr>
          <w:t>w</w:t>
        </w:r>
        <w:r w:rsidRPr="00C76190">
          <w:rPr>
            <w:rFonts w:ascii="Times New Roman" w:eastAsia="Times New Roman" w:hAnsi="Times New Roman" w:cs="Times New Roman"/>
            <w:color w:val="0462C1"/>
            <w:w w:val="99"/>
            <w:sz w:val="20"/>
            <w:szCs w:val="20"/>
            <w:lang w:val="en-US"/>
          </w:rPr>
          <w:t>w</w:t>
        </w:r>
        <w:r w:rsidRPr="00C76190">
          <w:rPr>
            <w:rFonts w:ascii="Times New Roman" w:eastAsia="Times New Roman" w:hAnsi="Times New Roman" w:cs="Times New Roman"/>
            <w:color w:val="0462C1"/>
            <w:sz w:val="20"/>
            <w:szCs w:val="20"/>
          </w:rPr>
          <w:t>.</w:t>
        </w:r>
        <w:proofErr w:type="spellStart"/>
        <w:r w:rsidRPr="00C76190">
          <w:rPr>
            <w:rFonts w:ascii="Times New Roman" w:eastAsia="Times New Roman" w:hAnsi="Times New Roman" w:cs="Times New Roman"/>
            <w:color w:val="0462C1"/>
            <w:w w:val="99"/>
            <w:sz w:val="20"/>
            <w:szCs w:val="20"/>
            <w:lang w:val="en-US"/>
          </w:rPr>
          <w:t>rese</w:t>
        </w:r>
        <w:r w:rsidRPr="00C76190">
          <w:rPr>
            <w:rFonts w:ascii="Times New Roman" w:eastAsia="Times New Roman" w:hAnsi="Times New Roman" w:cs="Times New Roman"/>
            <w:color w:val="0462C1"/>
            <w:spacing w:val="1"/>
            <w:w w:val="99"/>
            <w:sz w:val="20"/>
            <w:szCs w:val="20"/>
            <w:lang w:val="en-US"/>
          </w:rPr>
          <w:t>a</w:t>
        </w:r>
        <w:r w:rsidRPr="00C76190">
          <w:rPr>
            <w:rFonts w:ascii="Times New Roman" w:eastAsia="Times New Roman" w:hAnsi="Times New Roman" w:cs="Times New Roman"/>
            <w:color w:val="0462C1"/>
            <w:w w:val="99"/>
            <w:sz w:val="20"/>
            <w:szCs w:val="20"/>
            <w:lang w:val="en-US"/>
          </w:rPr>
          <w:t>rc</w:t>
        </w:r>
        <w:r w:rsidRPr="00C76190">
          <w:rPr>
            <w:rFonts w:ascii="Times New Roman" w:eastAsia="Times New Roman" w:hAnsi="Times New Roman" w:cs="Times New Roman"/>
            <w:color w:val="0462C1"/>
            <w:sz w:val="20"/>
            <w:szCs w:val="20"/>
            <w:lang w:val="en-US"/>
          </w:rPr>
          <w:t>h</w:t>
        </w:r>
        <w:r w:rsidRPr="00C76190">
          <w:rPr>
            <w:rFonts w:ascii="Times New Roman" w:eastAsia="Times New Roman" w:hAnsi="Times New Roman" w:cs="Times New Roman"/>
            <w:color w:val="0462C1"/>
            <w:w w:val="99"/>
            <w:sz w:val="20"/>
            <w:szCs w:val="20"/>
            <w:lang w:val="en-US"/>
          </w:rPr>
          <w:t>er</w:t>
        </w:r>
        <w:r w:rsidRPr="00C76190">
          <w:rPr>
            <w:rFonts w:ascii="Times New Roman" w:eastAsia="Times New Roman" w:hAnsi="Times New Roman" w:cs="Times New Roman"/>
            <w:color w:val="0462C1"/>
            <w:sz w:val="20"/>
            <w:szCs w:val="20"/>
            <w:lang w:val="en-US"/>
          </w:rPr>
          <w:t>id</w:t>
        </w:r>
        <w:proofErr w:type="spellEnd"/>
        <w:r w:rsidRPr="00C76190">
          <w:rPr>
            <w:rFonts w:ascii="Times New Roman" w:eastAsia="Times New Roman" w:hAnsi="Times New Roman" w:cs="Times New Roman"/>
            <w:color w:val="0462C1"/>
            <w:sz w:val="20"/>
            <w:szCs w:val="20"/>
          </w:rPr>
          <w:t>.</w:t>
        </w:r>
        <w:r w:rsidRPr="00C76190">
          <w:rPr>
            <w:rFonts w:ascii="Times New Roman" w:eastAsia="Times New Roman" w:hAnsi="Times New Roman" w:cs="Times New Roman"/>
            <w:color w:val="0462C1"/>
            <w:w w:val="99"/>
            <w:sz w:val="20"/>
            <w:szCs w:val="20"/>
            <w:lang w:val="en-US"/>
          </w:rPr>
          <w:t>c</w:t>
        </w:r>
        <w:r w:rsidRPr="00C76190">
          <w:rPr>
            <w:rFonts w:ascii="Times New Roman" w:eastAsia="Times New Roman" w:hAnsi="Times New Roman" w:cs="Times New Roman"/>
            <w:color w:val="0462C1"/>
            <w:sz w:val="20"/>
            <w:szCs w:val="20"/>
            <w:lang w:val="en-US"/>
          </w:rPr>
          <w:t>o</w:t>
        </w:r>
        <w:r w:rsidRPr="00C76190">
          <w:rPr>
            <w:rFonts w:ascii="Times New Roman" w:eastAsia="Times New Roman" w:hAnsi="Times New Roman" w:cs="Times New Roman"/>
            <w:color w:val="0462C1"/>
            <w:spacing w:val="1"/>
            <w:sz w:val="20"/>
            <w:szCs w:val="20"/>
            <w:lang w:val="en-US"/>
          </w:rPr>
          <w:t>m</w:t>
        </w:r>
        <w:r w:rsidRPr="00C76190">
          <w:rPr>
            <w:rFonts w:ascii="Times New Roman" w:eastAsia="Times New Roman" w:hAnsi="Times New Roman" w:cs="Times New Roman"/>
            <w:color w:val="0462C1"/>
            <w:sz w:val="20"/>
            <w:szCs w:val="20"/>
          </w:rPr>
          <w:t>/</w:t>
        </w:r>
        <w:r w:rsidRPr="00C76190">
          <w:rPr>
            <w:rFonts w:ascii="Times New Roman" w:eastAsia="Times New Roman" w:hAnsi="Times New Roman" w:cs="Times New Roman"/>
            <w:color w:val="0462C1"/>
            <w:w w:val="99"/>
            <w:sz w:val="20"/>
            <w:szCs w:val="20"/>
            <w:lang w:val="en-US"/>
          </w:rPr>
          <w:t>r</w:t>
        </w:r>
        <w:r w:rsidRPr="00C76190">
          <w:rPr>
            <w:rFonts w:ascii="Times New Roman" w:eastAsia="Times New Roman" w:hAnsi="Times New Roman" w:cs="Times New Roman"/>
            <w:color w:val="0462C1"/>
            <w:sz w:val="20"/>
            <w:szCs w:val="20"/>
            <w:lang w:val="en-US"/>
          </w:rPr>
          <w:t>id</w:t>
        </w:r>
        <w:r w:rsidRPr="00C76190">
          <w:rPr>
            <w:rFonts w:ascii="Times New Roman" w:eastAsia="Times New Roman" w:hAnsi="Times New Roman" w:cs="Times New Roman"/>
            <w:color w:val="0462C1"/>
            <w:sz w:val="20"/>
            <w:szCs w:val="20"/>
          </w:rPr>
          <w:t>/</w:t>
        </w:r>
        <w:r w:rsidRPr="00C76190">
          <w:rPr>
            <w:rFonts w:ascii="Times New Roman" w:eastAsia="Times New Roman" w:hAnsi="Times New Roman" w:cs="Times New Roman"/>
            <w:color w:val="0462C1"/>
            <w:w w:val="99"/>
            <w:sz w:val="20"/>
            <w:szCs w:val="20"/>
            <w:lang w:val="en-US"/>
          </w:rPr>
          <w:t>I</w:t>
        </w:r>
        <w:r w:rsidRPr="00C76190">
          <w:rPr>
            <w:rFonts w:ascii="Times New Roman" w:eastAsia="Times New Roman" w:hAnsi="Times New Roman" w:cs="Times New Roman"/>
            <w:color w:val="0462C1"/>
            <w:w w:val="99"/>
            <w:sz w:val="20"/>
            <w:szCs w:val="20"/>
          </w:rPr>
          <w:t>-</w:t>
        </w:r>
        <w:r w:rsidRPr="00C76190">
          <w:rPr>
            <w:rFonts w:ascii="Times New Roman" w:eastAsia="Times New Roman" w:hAnsi="Times New Roman" w:cs="Times New Roman"/>
            <w:color w:val="0462C1"/>
            <w:sz w:val="20"/>
            <w:szCs w:val="20"/>
          </w:rPr>
          <w:t>_______</w:t>
        </w:r>
        <w:r w:rsidRPr="00C76190">
          <w:rPr>
            <w:rFonts w:ascii="Times New Roman" w:eastAsia="Times New Roman" w:hAnsi="Times New Roman" w:cs="Times New Roman"/>
            <w:color w:val="0462C1"/>
            <w:w w:val="99"/>
            <w:sz w:val="20"/>
            <w:szCs w:val="20"/>
          </w:rPr>
          <w:t>-</w:t>
        </w:r>
        <w:r w:rsidRPr="00C76190">
          <w:rPr>
            <w:rFonts w:ascii="Times New Roman" w:eastAsia="Times New Roman" w:hAnsi="Times New Roman" w:cs="Times New Roman"/>
            <w:color w:val="0462C1"/>
            <w:sz w:val="20"/>
            <w:szCs w:val="20"/>
          </w:rPr>
          <w:t>________</w:t>
        </w:r>
      </w:hyperlink>
    </w:p>
    <w:p w:rsidR="00A31478" w:rsidRPr="00C76190" w:rsidRDefault="00A31478">
      <w:pPr>
        <w:spacing w:after="7" w:line="220" w:lineRule="exact"/>
        <w:rPr>
          <w:rFonts w:ascii="Times New Roman" w:hAnsi="Times New Roman" w:cs="Times New Roman"/>
          <w:sz w:val="20"/>
          <w:szCs w:val="20"/>
        </w:rPr>
      </w:pPr>
    </w:p>
    <w:p w:rsidR="00A31478" w:rsidRDefault="00984388">
      <w:pPr>
        <w:spacing w:after="0" w:line="240" w:lineRule="auto"/>
        <w:ind w:left="3640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послед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 по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ска</w:t>
      </w:r>
    </w:p>
    <w:p w:rsidR="00A31478" w:rsidRDefault="00A3147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1478" w:rsidRDefault="00A3147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1478" w:rsidRDefault="00A3147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1478" w:rsidRDefault="00A31478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1478" w:rsidRDefault="00984388">
      <w:pPr>
        <w:tabs>
          <w:tab w:val="left" w:pos="332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«___» ___________20__г.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________________/__________________/</w:t>
      </w:r>
    </w:p>
    <w:p w:rsidR="00A31478" w:rsidRDefault="00A31478">
      <w:pPr>
        <w:spacing w:after="0" w:line="27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A31478" w:rsidRDefault="00A31478">
      <w:pPr>
        <w:sectPr w:rsidR="00A31478">
          <w:pgSz w:w="11905" w:h="17338"/>
          <w:pgMar w:top="730" w:right="850" w:bottom="1134" w:left="1440" w:header="720" w:footer="720" w:gutter="0"/>
          <w:cols w:space="708"/>
        </w:sectPr>
      </w:pPr>
    </w:p>
    <w:p w:rsidR="00A31478" w:rsidRDefault="007E4F52">
      <w:pPr>
        <w:spacing w:after="0" w:line="240" w:lineRule="auto"/>
        <w:ind w:left="261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                    </w:t>
      </w:r>
    </w:p>
    <w:p w:rsidR="00A31478" w:rsidRDefault="00A3147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1478" w:rsidRDefault="00A3147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1478" w:rsidRDefault="00A31478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1478" w:rsidRDefault="00984388" w:rsidP="00DF643A">
      <w:pPr>
        <w:spacing w:after="0" w:line="240" w:lineRule="auto"/>
        <w:ind w:right="-1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рна: Зам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дире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ора по </w:t>
      </w:r>
      <w:r w:rsidR="00DF643A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учебной и научной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</w:p>
    <w:p w:rsidR="00A31478" w:rsidRDefault="00A31478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1478" w:rsidRDefault="0098438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 w:rsidR="007E4F52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подпи</w:t>
      </w:r>
      <w:r w:rsidR="007E4F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 w:rsidR="007E4F52"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 w:rsidR="007E4F52"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ФИО</w:t>
      </w:r>
    </w:p>
    <w:p w:rsidR="00A31478" w:rsidRDefault="00A3147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1478" w:rsidRDefault="00A3147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1478" w:rsidRDefault="00A3147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1478" w:rsidRDefault="00A3147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1478" w:rsidRDefault="00A3147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1478" w:rsidRDefault="00A31478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31478" w:rsidRDefault="00DF643A">
      <w:pPr>
        <w:spacing w:after="0" w:line="240" w:lineRule="auto"/>
        <w:ind w:left="207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                                       Т.И.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Ломаченко</w:t>
      </w:r>
      <w:proofErr w:type="spellEnd"/>
    </w:p>
    <w:p w:rsidR="00A31478" w:rsidRDefault="00A31478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1478" w:rsidRDefault="00A31478">
      <w:pPr>
        <w:sectPr w:rsidR="00A31478">
          <w:type w:val="continuous"/>
          <w:pgSz w:w="11905" w:h="17338"/>
          <w:pgMar w:top="730" w:right="850" w:bottom="1134" w:left="1440" w:header="720" w:footer="720" w:gutter="0"/>
          <w:cols w:num="2" w:space="708" w:equalWidth="0">
            <w:col w:w="3818" w:space="444"/>
            <w:col w:w="5352" w:space="0"/>
          </w:cols>
        </w:sectPr>
      </w:pPr>
    </w:p>
    <w:p w:rsidR="00A31478" w:rsidRDefault="00A31478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A31478" w:rsidSect="00A31478">
      <w:type w:val="continuous"/>
      <w:pgSz w:w="11905" w:h="17338"/>
      <w:pgMar w:top="730" w:right="850" w:bottom="1134" w:left="1440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1478"/>
    <w:rsid w:val="00196825"/>
    <w:rsid w:val="00436B0F"/>
    <w:rsid w:val="004B2A7A"/>
    <w:rsid w:val="007E4F52"/>
    <w:rsid w:val="008D56EF"/>
    <w:rsid w:val="00984388"/>
    <w:rsid w:val="00A31478"/>
    <w:rsid w:val="00C76190"/>
    <w:rsid w:val="00CF30EC"/>
    <w:rsid w:val="00DF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earcherid.com/rid/I-_______-________" TargetMode="External"/><Relationship Id="rId5" Type="http://schemas.openxmlformats.org/officeDocument/2006/relationships/hyperlink" Target="http://www.scopus.com/authid/detail.uri?authorId=__________" TargetMode="External"/><Relationship Id="rId4" Type="http://schemas.openxmlformats.org/officeDocument/2006/relationships/hyperlink" Target="http://elibrary.ru/author_refs.asp?authorid=___________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cp:lastPrinted>2018-03-28T09:45:00Z</cp:lastPrinted>
  <dcterms:created xsi:type="dcterms:W3CDTF">2018-03-26T13:03:00Z</dcterms:created>
  <dcterms:modified xsi:type="dcterms:W3CDTF">2018-03-28T09:45:00Z</dcterms:modified>
</cp:coreProperties>
</file>